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2：</w:t>
      </w:r>
    </w:p>
    <w:p>
      <w:pPr>
        <w:widowControl/>
        <w:shd w:val="clear" w:color="auto"/>
        <w:spacing w:line="360" w:lineRule="atLeast"/>
        <w:ind w:firstLine="883" w:firstLineChars="200"/>
        <w:jc w:val="both"/>
        <w:rPr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云浮技师学院公开招聘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外聘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教师报名表</w:t>
      </w:r>
    </w:p>
    <w:tbl>
      <w:tblPr>
        <w:tblStyle w:val="2"/>
        <w:tblW w:w="9540" w:type="dxa"/>
        <w:tblInd w:w="-2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85"/>
        <w:gridCol w:w="705"/>
        <w:gridCol w:w="1005"/>
        <w:gridCol w:w="1335"/>
        <w:gridCol w:w="1635"/>
        <w:gridCol w:w="92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姓    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民  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籍贯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textAlignment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 w:val="24"/>
                <w:shd w:val="clear" w:color="auto" w:fill="FFFFFF"/>
              </w:rPr>
              <w:t>现户籍地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 xml:space="preserve">       省     市（县）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textAlignment w:val="top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textAlignment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ind w:firstLine="12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邮  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textAlignment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  <w:shd w:val="clear" w:color="auto" w:fill="FFFFFF"/>
              </w:rPr>
              <w:t>学历及学位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  <w:t>专业技术资格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 w:val="24"/>
                <w:shd w:val="clear" w:color="auto" w:fill="FFFFFF"/>
              </w:rPr>
              <w:t>职业资格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  <w:t>应聘岗位</w:t>
            </w:r>
          </w:p>
        </w:tc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在何单位（学校）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 w:val="24"/>
                <w:shd w:val="clear" w:color="auto" w:fill="FFFFFF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 w:val="24"/>
                <w:shd w:val="clear" w:color="auto" w:fill="FFFFFF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 w:val="24"/>
                <w:shd w:val="clear" w:color="auto" w:fill="FFFFFF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hd w:val="clear" w:color="auto" w:fill="FFFFFF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主修</w:t>
            </w:r>
          </w:p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8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工作</w:t>
            </w:r>
          </w:p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奖惩情况</w:t>
            </w:r>
          </w:p>
        </w:tc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诚信声明</w:t>
            </w:r>
          </w:p>
        </w:tc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/>
              <w:spacing w:line="30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兹保证以上所填信息属实，如有不实，愿承担相应责任。</w:t>
            </w:r>
          </w:p>
          <w:p>
            <w:pPr>
              <w:pStyle w:val="5"/>
              <w:shd w:val="clear"/>
              <w:spacing w:line="300" w:lineRule="auto"/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shd w:val="clear"/>
              <w:spacing w:line="300" w:lineRule="auto"/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shd w:val="clear"/>
              <w:spacing w:line="300" w:lineRule="auto"/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shd w:val="clear"/>
              <w:spacing w:line="300" w:lineRule="auto"/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shd w:val="clear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本人签名：              年    月    日</w:t>
            </w:r>
          </w:p>
        </w:tc>
      </w:tr>
    </w:tbl>
    <w:p>
      <w:pPr>
        <w:shd w:val="clear"/>
        <w:jc w:val="left"/>
        <w:rPr>
          <w:rFonts w:ascii="仿宋" w:hAnsi="仿宋" w:eastAsia="仿宋" w:cs="仿宋"/>
          <w:sz w:val="10"/>
          <w:szCs w:val="10"/>
        </w:rPr>
      </w:pPr>
    </w:p>
    <w:p>
      <w:pPr>
        <w:shd w:val="clear"/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zAyZjA5NjZmNzg4MzU0ZWQ5NzQ4YTU4NDk0MzgifQ=="/>
  </w:docVars>
  <w:rsids>
    <w:rsidRoot w:val="00DC4816"/>
    <w:rsid w:val="002551E2"/>
    <w:rsid w:val="00303FF3"/>
    <w:rsid w:val="00334DF2"/>
    <w:rsid w:val="003A1DA1"/>
    <w:rsid w:val="00446F15"/>
    <w:rsid w:val="00590E75"/>
    <w:rsid w:val="006B6B5D"/>
    <w:rsid w:val="007B144E"/>
    <w:rsid w:val="007E068E"/>
    <w:rsid w:val="00846445"/>
    <w:rsid w:val="00860DCB"/>
    <w:rsid w:val="00925108"/>
    <w:rsid w:val="00A577D7"/>
    <w:rsid w:val="00A71A65"/>
    <w:rsid w:val="00B7678A"/>
    <w:rsid w:val="00BF410A"/>
    <w:rsid w:val="00C7271A"/>
    <w:rsid w:val="00DC4816"/>
    <w:rsid w:val="00E92BC0"/>
    <w:rsid w:val="00FA3CC6"/>
    <w:rsid w:val="034C72DC"/>
    <w:rsid w:val="04994006"/>
    <w:rsid w:val="06190FCC"/>
    <w:rsid w:val="15975F7E"/>
    <w:rsid w:val="184E2D57"/>
    <w:rsid w:val="18861F04"/>
    <w:rsid w:val="1BA759A3"/>
    <w:rsid w:val="1C033E58"/>
    <w:rsid w:val="1F38206B"/>
    <w:rsid w:val="26A95C00"/>
    <w:rsid w:val="28B07116"/>
    <w:rsid w:val="28C03112"/>
    <w:rsid w:val="2B9F0C4F"/>
    <w:rsid w:val="36140CE4"/>
    <w:rsid w:val="3EBB403A"/>
    <w:rsid w:val="3ED92ACB"/>
    <w:rsid w:val="408B1ACE"/>
    <w:rsid w:val="412D70FE"/>
    <w:rsid w:val="4B616322"/>
    <w:rsid w:val="4CAA019C"/>
    <w:rsid w:val="4D063625"/>
    <w:rsid w:val="4F6C1C1E"/>
    <w:rsid w:val="4FAB04B3"/>
    <w:rsid w:val="4FCC3F86"/>
    <w:rsid w:val="5C001B87"/>
    <w:rsid w:val="627A012A"/>
    <w:rsid w:val="64D9651B"/>
    <w:rsid w:val="65D62392"/>
    <w:rsid w:val="6D392803"/>
    <w:rsid w:val="6EB00EC4"/>
    <w:rsid w:val="6EC425A0"/>
    <w:rsid w:val="73CB28B8"/>
    <w:rsid w:val="748C590E"/>
    <w:rsid w:val="799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167</Characters>
  <Lines>5</Lines>
  <Paragraphs>1</Paragraphs>
  <TotalTime>0</TotalTime>
  <ScaleCrop>false</ScaleCrop>
  <LinksUpToDate>false</LinksUpToDate>
  <CharactersWithSpaces>236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2023-02-02T10:50:00Z</dcterms:created>
  <dc:creator>辣条huilong</dc:creator>
  <cp:lastModifiedBy>岚禹</cp:lastModifiedBy>
  <dcterms:modified xsi:type="dcterms:W3CDTF">2024-08-17T01:47:32Z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E92161A60D2044C38DA0E712C9BF72EB_13</vt:lpwstr>
  </property>
</Properties>
</file>